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8306" w14:textId="77777777" w:rsidR="00F775ED" w:rsidRPr="00F775ED" w:rsidRDefault="00F775ED" w:rsidP="00F775ED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F775ED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6A645837" w14:textId="5CE539E6" w:rsidR="00F775ED" w:rsidRPr="00F775ED" w:rsidRDefault="00F775ED" w:rsidP="00F775ED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Körmend Város Önkormányzata Képviselő-testületének 2023. </w:t>
      </w:r>
      <w:r w:rsidR="00106276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október </w:t>
      </w:r>
      <w:r w:rsidR="00DC3CED">
        <w:rPr>
          <w:rFonts w:eastAsia="SimSun" w:cs="Mangal"/>
          <w:b/>
          <w:kern w:val="2"/>
          <w:sz w:val="24"/>
          <w:szCs w:val="24"/>
          <w:lang w:eastAsia="zh-CN" w:bidi="hi-IN"/>
        </w:rPr>
        <w:t>27</w:t>
      </w:r>
      <w:r w:rsidRPr="00F775ED">
        <w:rPr>
          <w:rFonts w:eastAsia="SimSun" w:cs="Mangal"/>
          <w:b/>
          <w:kern w:val="2"/>
          <w:sz w:val="24"/>
          <w:szCs w:val="24"/>
          <w:lang w:eastAsia="zh-CN" w:bidi="hi-IN"/>
        </w:rPr>
        <w:t>-i ülésére</w:t>
      </w:r>
    </w:p>
    <w:p w14:paraId="26992A6C" w14:textId="77777777" w:rsidR="00F775ED" w:rsidRPr="00F775ED" w:rsidRDefault="00F775ED" w:rsidP="00F775ED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F775ED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: </w:t>
      </w:r>
      <w:r w:rsidR="00106276">
        <w:rPr>
          <w:bCs/>
          <w:sz w:val="24"/>
          <w:szCs w:val="24"/>
        </w:rPr>
        <w:t>A helyi adókról szóló önkormányzati rendelet módosítása</w:t>
      </w:r>
    </w:p>
    <w:p w14:paraId="5CFD2F0C" w14:textId="77777777" w:rsidR="00F775ED" w:rsidRPr="00F775ED" w:rsidRDefault="00F775ED" w:rsidP="000A7C37">
      <w:pPr>
        <w:widowControl w:val="0"/>
        <w:suppressAutoHyphens/>
        <w:spacing w:before="480" w:after="3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F775ED">
        <w:rPr>
          <w:rFonts w:eastAsia="SimSun" w:cs="Mangal"/>
          <w:kern w:val="2"/>
          <w:sz w:val="24"/>
          <w:szCs w:val="24"/>
          <w:lang w:eastAsia="zh-CN" w:bidi="hi-IN"/>
        </w:rPr>
        <w:t>Tisztelt Képviselő-testület!</w:t>
      </w:r>
    </w:p>
    <w:p w14:paraId="7802D9F0" w14:textId="77777777" w:rsidR="00114DDF" w:rsidRDefault="00106276" w:rsidP="00C446CA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Vas Vármegyei Kormányhivatal az idei évben vizsgálta többek között a helyi adókról szóló rendeleteket is. A vizsgálat eredményeként a körmendi rendelettel kapcsolatban egy észrevétel érkezett, amely miatt a rendelet egy szakaszának módosítása </w:t>
      </w:r>
      <w:r w:rsidR="000A7C37">
        <w:rPr>
          <w:sz w:val="24"/>
          <w:szCs w:val="24"/>
        </w:rPr>
        <w:t>szükséges.</w:t>
      </w:r>
    </w:p>
    <w:p w14:paraId="206FD2B0" w14:textId="77777777" w:rsidR="00106276" w:rsidRDefault="00106276" w:rsidP="00C446CA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helyi adókról szóló 1990. évi C. törvény módosítása nyomán megszűnt az ideiglenes jellegű iparűzési tevékenység utáni iparűzési adó, és csak a korábban állandó jellegű iparűzési adó maradt meg, ennek elnevezése azonban változott, és jelző nélkül, iparűzési adó elnevezéssel szerepel a törvényben. Ezt a változtatást a helyi rendeletben is át kell vezetni annak érdekében, hogy egyezzen a magasabb szintű jogszabállyal.</w:t>
      </w:r>
    </w:p>
    <w:p w14:paraId="7CF25F35" w14:textId="77777777" w:rsidR="00106276" w:rsidRDefault="00106276" w:rsidP="00C446CA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rendeletmódosítás csupán formai okból szükséges, hiszen </w:t>
      </w:r>
      <w:r w:rsidR="000A7C37">
        <w:rPr>
          <w:sz w:val="24"/>
          <w:szCs w:val="24"/>
        </w:rPr>
        <w:t xml:space="preserve">jelenleg is </w:t>
      </w:r>
      <w:r>
        <w:rPr>
          <w:sz w:val="24"/>
          <w:szCs w:val="24"/>
        </w:rPr>
        <w:t xml:space="preserve">kizárólag az állandó jellegű iparűzési tevékenységre vonatkozóan határoz meg adómértéket, így csak ennek elnevezését kell a törvényi szabályokkal egyezően módosítani. Az adó mértékének </w:t>
      </w:r>
      <w:r w:rsidR="000A7C37">
        <w:rPr>
          <w:sz w:val="24"/>
          <w:szCs w:val="24"/>
        </w:rPr>
        <w:t>változtatására</w:t>
      </w:r>
      <w:r>
        <w:rPr>
          <w:sz w:val="24"/>
          <w:szCs w:val="24"/>
        </w:rPr>
        <w:t xml:space="preserve"> nem kerül sor.</w:t>
      </w:r>
    </w:p>
    <w:p w14:paraId="793B7A13" w14:textId="77777777" w:rsidR="00106276" w:rsidRPr="00650D85" w:rsidRDefault="00106276" w:rsidP="00C446CA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módosítás tervezetét a Képviselő-testület tagjai az előterjesztés mellékleteként megismerhetik.</w:t>
      </w:r>
    </w:p>
    <w:p w14:paraId="79C7149F" w14:textId="77777777" w:rsidR="00114DDF" w:rsidRPr="00650D85" w:rsidRDefault="00114DDF" w:rsidP="000A7C37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 w:rsidRPr="00650D85">
        <w:rPr>
          <w:sz w:val="24"/>
          <w:szCs w:val="24"/>
        </w:rPr>
        <w:t>Kérem a Tisztelt Képviselő-testületet, hogy a rendelet</w:t>
      </w:r>
      <w:r w:rsidR="00045AAA">
        <w:rPr>
          <w:sz w:val="24"/>
          <w:szCs w:val="24"/>
        </w:rPr>
        <w:t>módosítást</w:t>
      </w:r>
      <w:r w:rsidRPr="00650D85">
        <w:rPr>
          <w:sz w:val="24"/>
          <w:szCs w:val="24"/>
        </w:rPr>
        <w:t xml:space="preserve"> vitassa meg és fogadja el</w:t>
      </w:r>
      <w:r w:rsidR="00FF1746" w:rsidRPr="00650D85">
        <w:rPr>
          <w:sz w:val="24"/>
          <w:szCs w:val="24"/>
        </w:rPr>
        <w:t>.</w:t>
      </w:r>
    </w:p>
    <w:p w14:paraId="656F235A" w14:textId="77777777" w:rsidR="000A7C37" w:rsidRPr="004A6DF3" w:rsidRDefault="000A7C37" w:rsidP="000A7C37">
      <w:pPr>
        <w:pStyle w:val="western"/>
        <w:spacing w:before="360" w:beforeAutospacing="0" w:after="240"/>
        <w:rPr>
          <w:b/>
          <w:sz w:val="24"/>
          <w:szCs w:val="24"/>
          <w:u w:val="single"/>
        </w:rPr>
      </w:pPr>
      <w:r w:rsidRPr="004A6DF3">
        <w:rPr>
          <w:b/>
          <w:sz w:val="24"/>
          <w:szCs w:val="24"/>
          <w:u w:val="single"/>
        </w:rPr>
        <w:t>Előzetes hatásvizsgálat:</w:t>
      </w:r>
    </w:p>
    <w:p w14:paraId="73AC1CD1" w14:textId="77777777" w:rsidR="000A7C37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Társadalmi hatás</w:t>
      </w:r>
      <w:r w:rsidRPr="004A6DF3">
        <w:rPr>
          <w:sz w:val="24"/>
          <w:szCs w:val="24"/>
        </w:rPr>
        <w:t xml:space="preserve">: A </w:t>
      </w:r>
      <w:r>
        <w:rPr>
          <w:sz w:val="24"/>
          <w:szCs w:val="24"/>
        </w:rPr>
        <w:t xml:space="preserve">módosításra kerülő </w:t>
      </w:r>
      <w:r w:rsidRPr="004A6DF3">
        <w:rPr>
          <w:sz w:val="24"/>
          <w:szCs w:val="24"/>
        </w:rPr>
        <w:t xml:space="preserve">rendelet </w:t>
      </w:r>
      <w:r>
        <w:rPr>
          <w:sz w:val="24"/>
          <w:szCs w:val="24"/>
        </w:rPr>
        <w:t>a helyi adókat határozza meg, ami hatással van valamennyi helyi lakosra, illetve ide látogató turistára. A módosítás kizárólag az iparűzési adó elnevezését érinti, formai jellegű.</w:t>
      </w:r>
    </w:p>
    <w:p w14:paraId="2CDA780F" w14:textId="77777777" w:rsidR="000A7C37" w:rsidRPr="004A6DF3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Gazdasági hatás</w:t>
      </w:r>
      <w:r w:rsidRPr="004A6DF3">
        <w:rPr>
          <w:sz w:val="24"/>
          <w:szCs w:val="24"/>
        </w:rPr>
        <w:t>: A rendelet</w:t>
      </w:r>
      <w:r>
        <w:rPr>
          <w:sz w:val="24"/>
          <w:szCs w:val="24"/>
        </w:rPr>
        <w:t>módosításnak nincs gazdasági hatása.</w:t>
      </w:r>
    </w:p>
    <w:p w14:paraId="543CB449" w14:textId="77777777" w:rsidR="000A7C37" w:rsidRPr="004A6DF3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Költségvetési hatás</w:t>
      </w:r>
      <w:r w:rsidRPr="004A6DF3">
        <w:rPr>
          <w:sz w:val="24"/>
          <w:szCs w:val="24"/>
        </w:rPr>
        <w:t xml:space="preserve">: </w:t>
      </w:r>
      <w:r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</w:t>
      </w:r>
      <w:r>
        <w:rPr>
          <w:sz w:val="24"/>
          <w:szCs w:val="24"/>
        </w:rPr>
        <w:t>módosításnak nincs költségvetési hatása.</w:t>
      </w:r>
    </w:p>
    <w:p w14:paraId="37DD3062" w14:textId="77777777" w:rsidR="000A7C37" w:rsidRPr="004A6DF3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Környezeti és egészségi hatás</w:t>
      </w:r>
      <w:r w:rsidRPr="004A6DF3">
        <w:rPr>
          <w:sz w:val="24"/>
          <w:szCs w:val="24"/>
        </w:rPr>
        <w:t xml:space="preserve">: </w:t>
      </w:r>
      <w:r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nincs környezeti és egészségi hatása. </w:t>
      </w:r>
    </w:p>
    <w:p w14:paraId="3B95ED9A" w14:textId="77777777" w:rsidR="000A7C37" w:rsidRPr="004A6DF3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Adminisztratív terheket befolyásoló hatás</w:t>
      </w:r>
      <w:r w:rsidRPr="004A6DF3">
        <w:rPr>
          <w:sz w:val="24"/>
          <w:szCs w:val="24"/>
        </w:rPr>
        <w:t xml:space="preserve">: </w:t>
      </w:r>
      <w:r>
        <w:rPr>
          <w:sz w:val="24"/>
          <w:szCs w:val="24"/>
        </w:rPr>
        <w:t>A</w:t>
      </w:r>
      <w:r w:rsidRPr="004A6DF3">
        <w:rPr>
          <w:sz w:val="24"/>
          <w:szCs w:val="24"/>
        </w:rPr>
        <w:t xml:space="preserve"> rendelet megalkotásának nincs adminisztratív terheket befolyásoló hatása. </w:t>
      </w:r>
    </w:p>
    <w:p w14:paraId="01C90A29" w14:textId="77777777" w:rsidR="000A7C37" w:rsidRPr="004A6DF3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F6BED">
        <w:rPr>
          <w:sz w:val="24"/>
          <w:szCs w:val="24"/>
          <w:u w:val="single"/>
        </w:rPr>
        <w:t>A jogszabály megalkotásának szükségességét, a jogalkotás elmaradásának várható következményeit, és a jogszabály alkalmazásához szükséges személyi, szervezeti, tárgyi és pénzügyi feltételek</w:t>
      </w:r>
      <w:r w:rsidRPr="004A6DF3">
        <w:rPr>
          <w:sz w:val="24"/>
          <w:szCs w:val="24"/>
        </w:rPr>
        <w:t>:</w:t>
      </w:r>
    </w:p>
    <w:p w14:paraId="189778E0" w14:textId="77777777" w:rsidR="000A7C37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4A6DF3">
        <w:rPr>
          <w:sz w:val="24"/>
          <w:szCs w:val="24"/>
        </w:rPr>
        <w:t xml:space="preserve">A rendelet megalkotása </w:t>
      </w:r>
      <w:r>
        <w:rPr>
          <w:sz w:val="24"/>
          <w:szCs w:val="24"/>
        </w:rPr>
        <w:t>magasabb szintű jogszabálynak való megfelelés érdekében szükséges.</w:t>
      </w:r>
    </w:p>
    <w:p w14:paraId="0604E2C7" w14:textId="77777777" w:rsidR="000A7C37" w:rsidRDefault="000A7C37" w:rsidP="000A7C37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jogszabály alkalmazása többlet személyi, szervezeti, tárgyi és pénzügyi feltételeket nem kíván.</w:t>
      </w:r>
    </w:p>
    <w:p w14:paraId="047C95A8" w14:textId="77777777" w:rsidR="00DA3B18" w:rsidRPr="00650D85" w:rsidRDefault="00DA3B18" w:rsidP="00C446CA">
      <w:pPr>
        <w:spacing w:before="120" w:after="120"/>
        <w:jc w:val="both"/>
        <w:rPr>
          <w:sz w:val="24"/>
          <w:szCs w:val="24"/>
        </w:rPr>
      </w:pPr>
    </w:p>
    <w:p w14:paraId="3A860BB3" w14:textId="77777777" w:rsidR="00114DDF" w:rsidRPr="00650D85" w:rsidRDefault="00131C35" w:rsidP="00C446CA">
      <w:pPr>
        <w:spacing w:before="120" w:after="120"/>
        <w:jc w:val="both"/>
        <w:rPr>
          <w:sz w:val="24"/>
          <w:szCs w:val="24"/>
        </w:rPr>
      </w:pPr>
      <w:r w:rsidRPr="00650D85">
        <w:rPr>
          <w:sz w:val="24"/>
          <w:szCs w:val="24"/>
        </w:rPr>
        <w:t xml:space="preserve">Körmend, </w:t>
      </w:r>
      <w:r w:rsidR="005A5C1E" w:rsidRPr="00650D85">
        <w:rPr>
          <w:sz w:val="24"/>
          <w:szCs w:val="24"/>
        </w:rPr>
        <w:t xml:space="preserve">2023. </w:t>
      </w:r>
      <w:r w:rsidR="000A7C37">
        <w:rPr>
          <w:sz w:val="24"/>
          <w:szCs w:val="24"/>
        </w:rPr>
        <w:t>október 18.</w:t>
      </w:r>
    </w:p>
    <w:p w14:paraId="437B984F" w14:textId="77777777" w:rsidR="00114DDF" w:rsidRPr="00650D85" w:rsidRDefault="00114DDF" w:rsidP="00C446CA">
      <w:pPr>
        <w:spacing w:before="120" w:after="120"/>
        <w:jc w:val="both"/>
        <w:rPr>
          <w:sz w:val="24"/>
          <w:szCs w:val="24"/>
        </w:rPr>
      </w:pPr>
    </w:p>
    <w:p w14:paraId="778EF712" w14:textId="77777777" w:rsidR="00114DDF" w:rsidRPr="00650D85" w:rsidRDefault="00114DDF" w:rsidP="00C446CA">
      <w:pPr>
        <w:spacing w:before="120" w:after="120"/>
        <w:jc w:val="both"/>
        <w:rPr>
          <w:sz w:val="24"/>
          <w:szCs w:val="24"/>
        </w:rPr>
      </w:pPr>
    </w:p>
    <w:p w14:paraId="42A96EB7" w14:textId="77777777" w:rsidR="00114DDF" w:rsidRPr="00650D85" w:rsidRDefault="00114DDF" w:rsidP="00C446CA">
      <w:pPr>
        <w:spacing w:before="120" w:after="120"/>
        <w:ind w:left="4956" w:firstLine="708"/>
        <w:jc w:val="both"/>
        <w:rPr>
          <w:b/>
          <w:sz w:val="24"/>
          <w:szCs w:val="24"/>
        </w:rPr>
      </w:pPr>
      <w:r w:rsidRPr="00650D85">
        <w:rPr>
          <w:b/>
          <w:sz w:val="24"/>
          <w:szCs w:val="24"/>
        </w:rPr>
        <w:t xml:space="preserve">Bebes István </w:t>
      </w:r>
    </w:p>
    <w:p w14:paraId="79094203" w14:textId="77777777" w:rsidR="00C446CA" w:rsidRDefault="00114DDF" w:rsidP="000A7C37">
      <w:pPr>
        <w:spacing w:before="120" w:after="120"/>
        <w:jc w:val="both"/>
        <w:rPr>
          <w:sz w:val="24"/>
          <w:szCs w:val="24"/>
        </w:rPr>
      </w:pP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</w:r>
      <w:r w:rsidRPr="00650D85">
        <w:rPr>
          <w:sz w:val="24"/>
          <w:szCs w:val="24"/>
        </w:rPr>
        <w:tab/>
        <w:t>polgármester</w:t>
      </w:r>
      <w:r w:rsidR="00C446CA">
        <w:rPr>
          <w:sz w:val="24"/>
          <w:szCs w:val="24"/>
        </w:rPr>
        <w:br w:type="page"/>
      </w:r>
    </w:p>
    <w:p w14:paraId="73365DA1" w14:textId="77777777" w:rsidR="006E236B" w:rsidRPr="006E236B" w:rsidRDefault="006E236B" w:rsidP="006E236B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lastRenderedPageBreak/>
        <w:t>Körmend Város Önkormányzata Képviselő-testülete ……/202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>3</w:t>
      </w: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>. (X. …) önkormányzati rendelete</w:t>
      </w:r>
    </w:p>
    <w:p w14:paraId="07B2E31A" w14:textId="77777777" w:rsidR="006E236B" w:rsidRPr="006E236B" w:rsidRDefault="006E236B" w:rsidP="006E236B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>a helyi adókról szóló 47/2003. (XII. 29.) önkormányzati rendelet módosításáról</w:t>
      </w:r>
    </w:p>
    <w:p w14:paraId="74BF086D" w14:textId="77777777" w:rsidR="006E236B" w:rsidRPr="006E236B" w:rsidRDefault="006E236B" w:rsidP="006E236B">
      <w:pPr>
        <w:spacing w:before="120" w:after="480"/>
        <w:jc w:val="both"/>
        <w:rPr>
          <w:iCs/>
          <w:sz w:val="24"/>
          <w:szCs w:val="24"/>
        </w:rPr>
      </w:pPr>
      <w:r w:rsidRPr="006E236B">
        <w:rPr>
          <w:iCs/>
          <w:sz w:val="24"/>
          <w:szCs w:val="24"/>
        </w:rPr>
        <w:t xml:space="preserve">Körmend Város Önkormányzata Képviselő-testülete </w:t>
      </w:r>
      <w:r w:rsidRPr="006E236B">
        <w:rPr>
          <w:sz w:val="24"/>
          <w:szCs w:val="24"/>
        </w:rPr>
        <w:t>a helyi adókról szóló 1990. évi C. törvény 1.§ (1) bekezdésében kapott felhatalmazás alapján</w:t>
      </w:r>
      <w:r w:rsidRPr="006E236B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6E236B">
        <w:rPr>
          <w:iCs/>
          <w:sz w:val="24"/>
          <w:szCs w:val="24"/>
        </w:rPr>
        <w:t>az Alaptörvény 32. cikk (1) bekezdés h) pontjában meghatározott feladatkörében eljárva</w:t>
      </w:r>
      <w:r>
        <w:rPr>
          <w:iCs/>
          <w:sz w:val="24"/>
          <w:szCs w:val="24"/>
        </w:rPr>
        <w:t xml:space="preserve"> </w:t>
      </w:r>
      <w:r w:rsidRPr="006E236B">
        <w:rPr>
          <w:iCs/>
          <w:sz w:val="24"/>
          <w:szCs w:val="24"/>
        </w:rPr>
        <w:t>a következőket rendeli el:</w:t>
      </w:r>
    </w:p>
    <w:p w14:paraId="5FB32F56" w14:textId="77777777" w:rsidR="006E236B" w:rsidRPr="006E236B" w:rsidRDefault="006E236B" w:rsidP="006E236B">
      <w:pPr>
        <w:spacing w:before="240" w:after="120"/>
        <w:jc w:val="both"/>
        <w:rPr>
          <w:sz w:val="24"/>
          <w:szCs w:val="24"/>
        </w:rPr>
      </w:pPr>
      <w:r w:rsidRPr="006E236B">
        <w:rPr>
          <w:b/>
          <w:bCs/>
          <w:sz w:val="24"/>
          <w:szCs w:val="24"/>
        </w:rPr>
        <w:t>1.§</w:t>
      </w:r>
      <w:r w:rsidRPr="006E236B">
        <w:rPr>
          <w:sz w:val="24"/>
          <w:szCs w:val="24"/>
        </w:rPr>
        <w:t xml:space="preserve"> Körmend Város Önkormányzata Képviselő-testületének a helyi adókról szóló 47/2003. (XII. 29.) önkormányzati rendelete </w:t>
      </w:r>
      <w:r>
        <w:rPr>
          <w:sz w:val="24"/>
          <w:szCs w:val="24"/>
        </w:rPr>
        <w:t>6</w:t>
      </w:r>
      <w:r w:rsidRPr="006E236B">
        <w:rPr>
          <w:sz w:val="24"/>
          <w:szCs w:val="24"/>
        </w:rPr>
        <w:t>.§</w:t>
      </w:r>
      <w:r>
        <w:rPr>
          <w:sz w:val="24"/>
          <w:szCs w:val="24"/>
        </w:rPr>
        <w:t xml:space="preserve"> (1) bekezdése</w:t>
      </w:r>
      <w:r w:rsidRPr="006E236B">
        <w:rPr>
          <w:sz w:val="24"/>
          <w:szCs w:val="24"/>
        </w:rPr>
        <w:t xml:space="preserve"> helyébe a következő rendelkezés lép:</w:t>
      </w:r>
    </w:p>
    <w:p w14:paraId="782BEC40" w14:textId="77777777" w:rsidR="006E236B" w:rsidRPr="006E236B" w:rsidRDefault="006E236B" w:rsidP="006E236B">
      <w:pPr>
        <w:spacing w:before="240"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(1) A helyi</w:t>
      </w:r>
      <w:r w:rsidRPr="006E236B">
        <w:rPr>
          <w:i/>
          <w:iCs/>
          <w:sz w:val="24"/>
          <w:szCs w:val="24"/>
        </w:rPr>
        <w:t xml:space="preserve"> iparűzési adó mértéke az adóalap 2%-a.</w:t>
      </w:r>
    </w:p>
    <w:p w14:paraId="481356AD" w14:textId="77777777" w:rsidR="006E236B" w:rsidRDefault="006E236B" w:rsidP="006E236B">
      <w:pPr>
        <w:spacing w:before="240" w:after="120"/>
        <w:jc w:val="both"/>
        <w:rPr>
          <w:bCs/>
          <w:sz w:val="24"/>
          <w:szCs w:val="24"/>
        </w:rPr>
      </w:pPr>
      <w:r w:rsidRPr="006E236B">
        <w:rPr>
          <w:b/>
          <w:bCs/>
          <w:sz w:val="24"/>
          <w:szCs w:val="24"/>
        </w:rPr>
        <w:t>2.§</w:t>
      </w:r>
      <w:r w:rsidRPr="006E236B">
        <w:rPr>
          <w:sz w:val="24"/>
          <w:szCs w:val="24"/>
        </w:rPr>
        <w:t xml:space="preserve"> Ez a rendelet 2023. </w:t>
      </w:r>
      <w:r w:rsidR="007B47AC">
        <w:rPr>
          <w:sz w:val="24"/>
          <w:szCs w:val="24"/>
        </w:rPr>
        <w:t>november</w:t>
      </w:r>
      <w:r w:rsidRPr="006E236B">
        <w:rPr>
          <w:sz w:val="24"/>
          <w:szCs w:val="24"/>
        </w:rPr>
        <w:t xml:space="preserve"> 1-jén lép hatályba, és </w:t>
      </w:r>
      <w:r w:rsidRPr="006E236B">
        <w:rPr>
          <w:bCs/>
          <w:sz w:val="24"/>
          <w:szCs w:val="24"/>
        </w:rPr>
        <w:t>a hatályba lépését követő napon hatályát veszti.</w:t>
      </w:r>
    </w:p>
    <w:p w14:paraId="5C1EB15F" w14:textId="77777777" w:rsidR="00DC3CED" w:rsidRPr="006E236B" w:rsidRDefault="00DC3CED" w:rsidP="006E236B">
      <w:pPr>
        <w:spacing w:before="240" w:after="120"/>
        <w:jc w:val="both"/>
        <w:rPr>
          <w:sz w:val="24"/>
          <w:szCs w:val="24"/>
        </w:rPr>
      </w:pPr>
    </w:p>
    <w:p w14:paraId="28F0F567" w14:textId="372385D5" w:rsidR="006E236B" w:rsidRPr="006E236B" w:rsidRDefault="00DC3CED" w:rsidP="006E236B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2023. október 27. </w:t>
      </w:r>
    </w:p>
    <w:p w14:paraId="3F033FFE" w14:textId="77777777" w:rsidR="006E236B" w:rsidRPr="006E236B" w:rsidRDefault="006E236B" w:rsidP="006E236B">
      <w:pPr>
        <w:spacing w:before="120" w:after="120"/>
        <w:jc w:val="both"/>
        <w:rPr>
          <w:sz w:val="24"/>
          <w:szCs w:val="24"/>
        </w:rPr>
      </w:pPr>
    </w:p>
    <w:p w14:paraId="7ABAC95D" w14:textId="77777777" w:rsidR="006E236B" w:rsidRPr="006E236B" w:rsidRDefault="006E236B" w:rsidP="006E236B">
      <w:pPr>
        <w:spacing w:before="120" w:after="120"/>
        <w:jc w:val="both"/>
        <w:rPr>
          <w:sz w:val="24"/>
          <w:szCs w:val="24"/>
        </w:rPr>
      </w:pPr>
    </w:p>
    <w:p w14:paraId="6ACBE9AC" w14:textId="77777777" w:rsidR="006E236B" w:rsidRPr="006E236B" w:rsidRDefault="006E236B" w:rsidP="006E236B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ab/>
      </w:r>
      <w:proofErr w:type="spellStart"/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 István </w:t>
      </w: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2BD0531D" w14:textId="77777777" w:rsidR="00BC2652" w:rsidRPr="00BC2652" w:rsidRDefault="006E236B" w:rsidP="006E236B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polgármester</w:t>
      </w:r>
      <w:r w:rsidRPr="006E236B"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jegyző</w:t>
      </w:r>
    </w:p>
    <w:p w14:paraId="72113B1A" w14:textId="77777777" w:rsidR="00BC2652" w:rsidRPr="00BC2652" w:rsidRDefault="00BC2652" w:rsidP="00BC2652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1A153DCC" w14:textId="77777777" w:rsidR="00BC2652" w:rsidRPr="00BC2652" w:rsidRDefault="00BC2652" w:rsidP="00BC2652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BC2652">
        <w:rPr>
          <w:b/>
          <w:sz w:val="24"/>
          <w:szCs w:val="24"/>
          <w:u w:val="single"/>
        </w:rPr>
        <w:t>Záradék</w:t>
      </w:r>
      <w:r w:rsidRPr="00BC2652">
        <w:rPr>
          <w:b/>
          <w:sz w:val="24"/>
          <w:szCs w:val="24"/>
        </w:rPr>
        <w:t>:</w:t>
      </w:r>
    </w:p>
    <w:p w14:paraId="3BF07D92" w14:textId="77777777" w:rsidR="00BC2652" w:rsidRPr="00BC2652" w:rsidRDefault="00BC2652" w:rsidP="00BC2652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  <w:r w:rsidRPr="00BC2652">
        <w:rPr>
          <w:bCs/>
          <w:sz w:val="24"/>
          <w:szCs w:val="24"/>
        </w:rPr>
        <w:t xml:space="preserve">A rendelet kihirdetve a Körmendi Közös Önkormányzati Hivatal hirdetőtábláján való kifüggesztés útján 2023. </w:t>
      </w:r>
      <w:proofErr w:type="gramStart"/>
      <w:r w:rsidR="006E236B">
        <w:rPr>
          <w:bCs/>
          <w:sz w:val="24"/>
          <w:szCs w:val="24"/>
        </w:rPr>
        <w:t>…….</w:t>
      </w:r>
      <w:proofErr w:type="gramEnd"/>
      <w:r w:rsidR="006E236B">
        <w:rPr>
          <w:bCs/>
          <w:sz w:val="24"/>
          <w:szCs w:val="24"/>
        </w:rPr>
        <w:t>.</w:t>
      </w:r>
      <w:r w:rsidRPr="00BC2652">
        <w:rPr>
          <w:bCs/>
          <w:sz w:val="24"/>
          <w:szCs w:val="24"/>
        </w:rPr>
        <w:t xml:space="preserve"> …. napján.</w:t>
      </w:r>
    </w:p>
    <w:p w14:paraId="140E284D" w14:textId="77777777" w:rsidR="00BC2652" w:rsidRPr="00BC2652" w:rsidRDefault="00BC2652" w:rsidP="00BC2652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7E2CD8C7" w14:textId="77777777" w:rsidR="00BC2652" w:rsidRPr="00BC2652" w:rsidRDefault="00BC2652" w:rsidP="00BC2652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19853D16" w14:textId="77777777" w:rsidR="00BC2652" w:rsidRPr="00BC2652" w:rsidRDefault="00BC2652" w:rsidP="00BC2652">
      <w:pPr>
        <w:tabs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BC2652">
        <w:rPr>
          <w:b/>
          <w:sz w:val="24"/>
          <w:szCs w:val="24"/>
        </w:rPr>
        <w:tab/>
        <w:t>dr. Stepics Anita</w:t>
      </w:r>
    </w:p>
    <w:p w14:paraId="278532F6" w14:textId="77777777" w:rsidR="00BC2652" w:rsidRPr="00BC2652" w:rsidRDefault="00BC2652" w:rsidP="00BC2652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BC2652">
        <w:rPr>
          <w:b/>
          <w:sz w:val="24"/>
          <w:szCs w:val="24"/>
        </w:rPr>
        <w:tab/>
      </w:r>
      <w:r w:rsidRPr="00BC2652">
        <w:rPr>
          <w:b/>
          <w:sz w:val="24"/>
          <w:szCs w:val="24"/>
        </w:rPr>
        <w:tab/>
        <w:t>jegyző</w:t>
      </w:r>
      <w:r w:rsidRPr="00BC2652">
        <w:rPr>
          <w:b/>
          <w:sz w:val="24"/>
          <w:szCs w:val="24"/>
        </w:rPr>
        <w:br w:type="page"/>
      </w:r>
    </w:p>
    <w:p w14:paraId="3C00C329" w14:textId="77777777" w:rsidR="00C274E1" w:rsidRDefault="00C274E1" w:rsidP="00C274E1">
      <w:pPr>
        <w:widowControl w:val="0"/>
        <w:suppressAutoHyphens/>
        <w:spacing w:before="480" w:after="48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lastRenderedPageBreak/>
        <w:t>INDOKOLÁS</w:t>
      </w:r>
    </w:p>
    <w:p w14:paraId="044BD3CA" w14:textId="77777777" w:rsidR="007B47AC" w:rsidRPr="007B47AC" w:rsidRDefault="007B47AC" w:rsidP="007B47AC">
      <w:pPr>
        <w:widowControl w:val="0"/>
        <w:suppressAutoHyphens/>
        <w:spacing w:before="480" w:after="48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 w:rsidRPr="007B47AC">
        <w:rPr>
          <w:rFonts w:eastAsia="SimSun" w:cs="Mangal"/>
          <w:b/>
          <w:kern w:val="2"/>
          <w:sz w:val="24"/>
          <w:szCs w:val="24"/>
          <w:lang w:eastAsia="zh-CN" w:bidi="hi-IN"/>
        </w:rPr>
        <w:t>a helyi adókról szóló 47/2003. (XII. 29.) önkormányzati rendelet módosításáról</w:t>
      </w:r>
      <w:r w:rsidRPr="007B47AC">
        <w:rPr>
          <w:rFonts w:eastAsia="SimSun"/>
          <w:b/>
          <w:kern w:val="2"/>
          <w:sz w:val="24"/>
          <w:szCs w:val="24"/>
          <w:lang w:eastAsia="zh-CN" w:bidi="hi-IN"/>
        </w:rPr>
        <w:t xml:space="preserve"> szóló ……/202</w:t>
      </w:r>
      <w:r>
        <w:rPr>
          <w:rFonts w:eastAsia="SimSun"/>
          <w:b/>
          <w:kern w:val="2"/>
          <w:sz w:val="24"/>
          <w:szCs w:val="24"/>
          <w:lang w:eastAsia="zh-CN" w:bidi="hi-IN"/>
        </w:rPr>
        <w:t>3</w:t>
      </w:r>
      <w:r w:rsidRPr="007B47AC">
        <w:rPr>
          <w:rFonts w:eastAsia="SimSun"/>
          <w:b/>
          <w:kern w:val="2"/>
          <w:sz w:val="24"/>
          <w:szCs w:val="24"/>
          <w:lang w:eastAsia="zh-CN" w:bidi="hi-IN"/>
        </w:rPr>
        <w:t>. (X.</w:t>
      </w:r>
      <w:proofErr w:type="gramStart"/>
      <w:r w:rsidRPr="007B47AC">
        <w:rPr>
          <w:rFonts w:eastAsia="SimSun"/>
          <w:b/>
          <w:kern w:val="2"/>
          <w:sz w:val="24"/>
          <w:szCs w:val="24"/>
          <w:lang w:eastAsia="zh-CN" w:bidi="hi-IN"/>
        </w:rPr>
        <w:t xml:space="preserve"> ….</w:t>
      </w:r>
      <w:proofErr w:type="gramEnd"/>
      <w:r w:rsidRPr="007B47AC">
        <w:rPr>
          <w:rFonts w:eastAsia="SimSun"/>
          <w:b/>
          <w:kern w:val="2"/>
          <w:sz w:val="24"/>
          <w:szCs w:val="24"/>
          <w:lang w:eastAsia="zh-CN" w:bidi="hi-IN"/>
        </w:rPr>
        <w:t>) önkormányzati rendelethez</w:t>
      </w:r>
    </w:p>
    <w:p w14:paraId="6C08A254" w14:textId="77777777" w:rsidR="007B47AC" w:rsidRPr="007B47AC" w:rsidRDefault="007B47AC" w:rsidP="007B47AC">
      <w:pPr>
        <w:widowControl w:val="0"/>
        <w:suppressAutoHyphens/>
        <w:spacing w:before="120" w:after="120"/>
        <w:rPr>
          <w:rFonts w:eastAsia="SimSun" w:cs="Mangal"/>
          <w:kern w:val="2"/>
          <w:sz w:val="24"/>
          <w:szCs w:val="24"/>
          <w:lang w:eastAsia="zh-CN" w:bidi="hi-IN"/>
        </w:rPr>
      </w:pPr>
      <w:r w:rsidRPr="007B47AC">
        <w:rPr>
          <w:rFonts w:eastAsia="SimSun" w:cs="Mangal"/>
          <w:kern w:val="2"/>
          <w:sz w:val="24"/>
          <w:szCs w:val="24"/>
          <w:lang w:eastAsia="zh-CN" w:bidi="hi-IN"/>
        </w:rPr>
        <w:t xml:space="preserve">Az önkormányzati rendeletet – a jogalkotásról szóló 2010. évi CXXX. törvény (továbbiakban: </w:t>
      </w:r>
      <w:proofErr w:type="spellStart"/>
      <w:r w:rsidRPr="007B47AC">
        <w:rPr>
          <w:rFonts w:eastAsia="SimSun" w:cs="Mangal"/>
          <w:kern w:val="2"/>
          <w:sz w:val="24"/>
          <w:szCs w:val="24"/>
          <w:lang w:eastAsia="zh-CN" w:bidi="hi-IN"/>
        </w:rPr>
        <w:t>Jat</w:t>
      </w:r>
      <w:proofErr w:type="spellEnd"/>
      <w:r w:rsidRPr="007B47AC">
        <w:rPr>
          <w:rFonts w:eastAsia="SimSun" w:cs="Mangal"/>
          <w:kern w:val="2"/>
          <w:sz w:val="24"/>
          <w:szCs w:val="24"/>
          <w:lang w:eastAsia="zh-CN" w:bidi="hi-IN"/>
        </w:rPr>
        <w:t>.) 18.§-</w:t>
      </w:r>
      <w:proofErr w:type="spellStart"/>
      <w:r w:rsidRPr="007B47AC">
        <w:rPr>
          <w:rFonts w:eastAsia="SimSun" w:cs="Mangal"/>
          <w:kern w:val="2"/>
          <w:sz w:val="24"/>
          <w:szCs w:val="24"/>
          <w:lang w:eastAsia="zh-CN" w:bidi="hi-IN"/>
        </w:rPr>
        <w:t>ában</w:t>
      </w:r>
      <w:proofErr w:type="spellEnd"/>
      <w:r w:rsidRPr="007B47AC">
        <w:rPr>
          <w:rFonts w:eastAsia="SimSu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22486854" w14:textId="77777777" w:rsidR="007B47AC" w:rsidRPr="007B47AC" w:rsidRDefault="007B47AC" w:rsidP="007B47AC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7B47AC">
        <w:rPr>
          <w:rFonts w:eastAsia="SimSu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4ED72313" w14:textId="77777777" w:rsidR="007B47AC" w:rsidRPr="007B47AC" w:rsidRDefault="007B47AC" w:rsidP="007B47AC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B47AC">
        <w:rPr>
          <w:kern w:val="1"/>
          <w:sz w:val="24"/>
          <w:lang w:eastAsia="hi-IN" w:bidi="hi-IN"/>
        </w:rPr>
        <w:t>A helyi adókról szóló 1990. évi C. törvényben kapott felhatalmazás alapján az Önkormányzat megalkotta a helyi adókról szóló rendeletét</w:t>
      </w:r>
      <w:r>
        <w:rPr>
          <w:kern w:val="1"/>
          <w:sz w:val="24"/>
          <w:lang w:eastAsia="hi-IN" w:bidi="hi-IN"/>
        </w:rPr>
        <w:t>, amely módosítása azért indokolt, mert a felhatalmazást biztosító törvény módosítása folytán a szabályozás már nem tesz különbséget állandó és ideiglenes jellegű iparűzési tevékenység között. Ezért az önkormányzati rendelet megfogalmazását is ennek megfelelően módosítani szükséges.</w:t>
      </w:r>
    </w:p>
    <w:p w14:paraId="2E697176" w14:textId="77777777" w:rsidR="007B47AC" w:rsidRPr="007B47AC" w:rsidRDefault="007B47AC" w:rsidP="007B47AC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7B47AC">
        <w:rPr>
          <w:rFonts w:eastAsia="SimSu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1E328261" w14:textId="77777777" w:rsidR="007B47AC" w:rsidRPr="007B47AC" w:rsidRDefault="007B47AC" w:rsidP="007B47AC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 w:rsidRPr="007B47AC">
        <w:rPr>
          <w:rFonts w:eastAsia="SimSun"/>
          <w:b/>
          <w:kern w:val="2"/>
          <w:sz w:val="24"/>
          <w:szCs w:val="24"/>
          <w:lang w:eastAsia="zh-CN" w:bidi="hi-IN"/>
        </w:rPr>
        <w:t>1.§-hoz</w:t>
      </w:r>
    </w:p>
    <w:p w14:paraId="12C073CB" w14:textId="77777777" w:rsidR="007B47AC" w:rsidRPr="007B47AC" w:rsidRDefault="007B47AC" w:rsidP="007B47AC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B47AC">
        <w:rPr>
          <w:rFonts w:eastAsia="SimSun"/>
          <w:kern w:val="2"/>
          <w:sz w:val="24"/>
          <w:szCs w:val="24"/>
          <w:lang w:eastAsia="zh-CN" w:bidi="hi-IN"/>
        </w:rPr>
        <w:t xml:space="preserve">A vonatkozó jogszabályi rész </w:t>
      </w:r>
      <w:r>
        <w:rPr>
          <w:rFonts w:eastAsia="SimSun"/>
          <w:kern w:val="2"/>
          <w:sz w:val="24"/>
          <w:szCs w:val="24"/>
          <w:lang w:eastAsia="zh-CN" w:bidi="hi-IN"/>
        </w:rPr>
        <w:t>az iparűzési adó elnevezést pontosítja</w:t>
      </w:r>
      <w:r w:rsidRPr="007B47AC">
        <w:rPr>
          <w:rFonts w:eastAsia="SimSun"/>
          <w:kern w:val="2"/>
          <w:sz w:val="24"/>
          <w:szCs w:val="24"/>
          <w:lang w:eastAsia="zh-CN" w:bidi="hi-IN"/>
        </w:rPr>
        <w:t>.</w:t>
      </w:r>
    </w:p>
    <w:p w14:paraId="7C270131" w14:textId="77777777" w:rsidR="007B47AC" w:rsidRPr="007B47AC" w:rsidRDefault="007B47AC" w:rsidP="007B47AC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 w:rsidRPr="007B47AC">
        <w:rPr>
          <w:rFonts w:eastAsia="SimSun"/>
          <w:b/>
          <w:kern w:val="2"/>
          <w:sz w:val="24"/>
          <w:szCs w:val="24"/>
          <w:lang w:eastAsia="zh-CN" w:bidi="hi-IN"/>
        </w:rPr>
        <w:t>2.§-hoz</w:t>
      </w:r>
    </w:p>
    <w:p w14:paraId="7F65BBD1" w14:textId="77777777" w:rsidR="007B47AC" w:rsidRPr="007B47AC" w:rsidRDefault="007B47AC" w:rsidP="007B47AC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B47AC">
        <w:rPr>
          <w:rFonts w:eastAsia="SimSun"/>
          <w:kern w:val="2"/>
          <w:sz w:val="24"/>
          <w:szCs w:val="24"/>
          <w:lang w:eastAsia="zh-CN" w:bidi="hi-IN"/>
        </w:rPr>
        <w:t>A vonatkozó jogszabályi rész hatályba léptető és hatályon kívül helyező rendelkezést tartalmaz.</w:t>
      </w:r>
    </w:p>
    <w:p w14:paraId="7CE34D6A" w14:textId="77777777" w:rsidR="00956ED5" w:rsidRPr="004427C9" w:rsidRDefault="00956ED5" w:rsidP="007B47AC">
      <w:pPr>
        <w:widowControl w:val="0"/>
        <w:suppressAutoHyphens/>
        <w:spacing w:before="120" w:after="120"/>
        <w:rPr>
          <w:sz w:val="24"/>
          <w:szCs w:val="24"/>
        </w:rPr>
      </w:pPr>
    </w:p>
    <w:sectPr w:rsidR="00956ED5" w:rsidRPr="004427C9" w:rsidSect="000A7C3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B2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6FE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5AAA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2C8B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0B5"/>
    <w:rsid w:val="0007176D"/>
    <w:rsid w:val="00071C92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085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A7C37"/>
    <w:rsid w:val="000B05E7"/>
    <w:rsid w:val="000B10AD"/>
    <w:rsid w:val="000B369F"/>
    <w:rsid w:val="000B523A"/>
    <w:rsid w:val="000B684C"/>
    <w:rsid w:val="000B6A09"/>
    <w:rsid w:val="000B6B8C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281"/>
    <w:rsid w:val="00102D13"/>
    <w:rsid w:val="00102E9C"/>
    <w:rsid w:val="00103D9D"/>
    <w:rsid w:val="0010448D"/>
    <w:rsid w:val="00104BCF"/>
    <w:rsid w:val="00104FFD"/>
    <w:rsid w:val="00105D04"/>
    <w:rsid w:val="00106276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4DDF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E93"/>
    <w:rsid w:val="00131725"/>
    <w:rsid w:val="00131AB9"/>
    <w:rsid w:val="00131C35"/>
    <w:rsid w:val="00132509"/>
    <w:rsid w:val="00132DC8"/>
    <w:rsid w:val="00132E66"/>
    <w:rsid w:val="001347A9"/>
    <w:rsid w:val="001349D9"/>
    <w:rsid w:val="00135278"/>
    <w:rsid w:val="0013539E"/>
    <w:rsid w:val="00135B52"/>
    <w:rsid w:val="001360F0"/>
    <w:rsid w:val="0013632B"/>
    <w:rsid w:val="001367C4"/>
    <w:rsid w:val="00136959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4974"/>
    <w:rsid w:val="00145750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57DF7"/>
    <w:rsid w:val="00160495"/>
    <w:rsid w:val="0016056B"/>
    <w:rsid w:val="001605E4"/>
    <w:rsid w:val="00160905"/>
    <w:rsid w:val="00160D11"/>
    <w:rsid w:val="001614E1"/>
    <w:rsid w:val="00161765"/>
    <w:rsid w:val="00161DAB"/>
    <w:rsid w:val="00162085"/>
    <w:rsid w:val="001621A0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C60"/>
    <w:rsid w:val="001D0DB1"/>
    <w:rsid w:val="001D0F26"/>
    <w:rsid w:val="001D181F"/>
    <w:rsid w:val="001D196B"/>
    <w:rsid w:val="001D1BBF"/>
    <w:rsid w:val="001D2120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A94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4DE1"/>
    <w:rsid w:val="00225460"/>
    <w:rsid w:val="002255E2"/>
    <w:rsid w:val="002257D8"/>
    <w:rsid w:val="00226506"/>
    <w:rsid w:val="002279C3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120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325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4CFD"/>
    <w:rsid w:val="002654E0"/>
    <w:rsid w:val="0026651D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C40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708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92D"/>
    <w:rsid w:val="002C0C03"/>
    <w:rsid w:val="002C0DC3"/>
    <w:rsid w:val="002C1521"/>
    <w:rsid w:val="002C1D36"/>
    <w:rsid w:val="002C2486"/>
    <w:rsid w:val="002C2A60"/>
    <w:rsid w:val="002C2ACE"/>
    <w:rsid w:val="002C2CCF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1BAB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2F0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2EE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3280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8EB"/>
    <w:rsid w:val="00324B01"/>
    <w:rsid w:val="00325322"/>
    <w:rsid w:val="00326020"/>
    <w:rsid w:val="00326176"/>
    <w:rsid w:val="00326ECA"/>
    <w:rsid w:val="00327BAC"/>
    <w:rsid w:val="00330367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DB"/>
    <w:rsid w:val="003362F8"/>
    <w:rsid w:val="00336617"/>
    <w:rsid w:val="0033702C"/>
    <w:rsid w:val="0033741B"/>
    <w:rsid w:val="0033763E"/>
    <w:rsid w:val="00337704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3C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43E"/>
    <w:rsid w:val="00385A2F"/>
    <w:rsid w:val="00385DB8"/>
    <w:rsid w:val="00385DC1"/>
    <w:rsid w:val="00385EA4"/>
    <w:rsid w:val="00386F09"/>
    <w:rsid w:val="003870C2"/>
    <w:rsid w:val="003871FE"/>
    <w:rsid w:val="0038723A"/>
    <w:rsid w:val="003873CD"/>
    <w:rsid w:val="00387831"/>
    <w:rsid w:val="00387BD4"/>
    <w:rsid w:val="00387DB4"/>
    <w:rsid w:val="00390FAA"/>
    <w:rsid w:val="00391913"/>
    <w:rsid w:val="003919BF"/>
    <w:rsid w:val="00391E6F"/>
    <w:rsid w:val="003924D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F20"/>
    <w:rsid w:val="003C26B0"/>
    <w:rsid w:val="003C2DB3"/>
    <w:rsid w:val="003C2E1D"/>
    <w:rsid w:val="003C3350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2781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0B7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6F0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3DC2"/>
    <w:rsid w:val="00434053"/>
    <w:rsid w:val="004343AD"/>
    <w:rsid w:val="00434464"/>
    <w:rsid w:val="00435094"/>
    <w:rsid w:val="00435F58"/>
    <w:rsid w:val="00435F73"/>
    <w:rsid w:val="00436282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27C9"/>
    <w:rsid w:val="00443E1D"/>
    <w:rsid w:val="00444934"/>
    <w:rsid w:val="004449D8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4C62"/>
    <w:rsid w:val="0048521A"/>
    <w:rsid w:val="00485558"/>
    <w:rsid w:val="00485B52"/>
    <w:rsid w:val="0048641A"/>
    <w:rsid w:val="0048789B"/>
    <w:rsid w:val="004878ED"/>
    <w:rsid w:val="00487B4C"/>
    <w:rsid w:val="0049017B"/>
    <w:rsid w:val="00490C0C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CA6"/>
    <w:rsid w:val="004A139F"/>
    <w:rsid w:val="004A1912"/>
    <w:rsid w:val="004A288B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6AD4"/>
    <w:rsid w:val="004C76B8"/>
    <w:rsid w:val="004C784E"/>
    <w:rsid w:val="004C7A5C"/>
    <w:rsid w:val="004C7B17"/>
    <w:rsid w:val="004C7EE9"/>
    <w:rsid w:val="004D0768"/>
    <w:rsid w:val="004D0890"/>
    <w:rsid w:val="004D1DA9"/>
    <w:rsid w:val="004D2DFF"/>
    <w:rsid w:val="004D2FCE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328"/>
    <w:rsid w:val="0050474A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A9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12B2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5C1E"/>
    <w:rsid w:val="005A6062"/>
    <w:rsid w:val="005A6322"/>
    <w:rsid w:val="005A634E"/>
    <w:rsid w:val="005A730E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0FD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596D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7D5"/>
    <w:rsid w:val="005D7E47"/>
    <w:rsid w:val="005E0468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838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5CE1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7C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0D85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0FB1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87E52"/>
    <w:rsid w:val="00691399"/>
    <w:rsid w:val="00691F9B"/>
    <w:rsid w:val="00692563"/>
    <w:rsid w:val="00693464"/>
    <w:rsid w:val="00694129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042"/>
    <w:rsid w:val="00697EA1"/>
    <w:rsid w:val="006A1F6F"/>
    <w:rsid w:val="006A2614"/>
    <w:rsid w:val="006A33ED"/>
    <w:rsid w:val="006A398C"/>
    <w:rsid w:val="006A3C3A"/>
    <w:rsid w:val="006A3FB0"/>
    <w:rsid w:val="006A41F5"/>
    <w:rsid w:val="006A468E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59A"/>
    <w:rsid w:val="006C1788"/>
    <w:rsid w:val="006C1B65"/>
    <w:rsid w:val="006C1DEC"/>
    <w:rsid w:val="006C2101"/>
    <w:rsid w:val="006C21B9"/>
    <w:rsid w:val="006C21C8"/>
    <w:rsid w:val="006C27E1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E027D"/>
    <w:rsid w:val="006E0503"/>
    <w:rsid w:val="006E1248"/>
    <w:rsid w:val="006E1728"/>
    <w:rsid w:val="006E1A39"/>
    <w:rsid w:val="006E1BB8"/>
    <w:rsid w:val="006E236B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6DF1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4FA"/>
    <w:rsid w:val="006F667E"/>
    <w:rsid w:val="006F69BB"/>
    <w:rsid w:val="006F6E01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70C"/>
    <w:rsid w:val="00703876"/>
    <w:rsid w:val="00704691"/>
    <w:rsid w:val="00704B3B"/>
    <w:rsid w:val="00705711"/>
    <w:rsid w:val="00705A77"/>
    <w:rsid w:val="00705B33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296"/>
    <w:rsid w:val="00720D29"/>
    <w:rsid w:val="00721089"/>
    <w:rsid w:val="0072130A"/>
    <w:rsid w:val="0072196C"/>
    <w:rsid w:val="00721A29"/>
    <w:rsid w:val="007223EA"/>
    <w:rsid w:val="00722A49"/>
    <w:rsid w:val="00722BB1"/>
    <w:rsid w:val="00723392"/>
    <w:rsid w:val="00723FA8"/>
    <w:rsid w:val="00725E85"/>
    <w:rsid w:val="00725FE9"/>
    <w:rsid w:val="0072662E"/>
    <w:rsid w:val="00726D0C"/>
    <w:rsid w:val="00727BDE"/>
    <w:rsid w:val="007302B2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53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09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B88"/>
    <w:rsid w:val="00764C38"/>
    <w:rsid w:val="0076526F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184B"/>
    <w:rsid w:val="00782426"/>
    <w:rsid w:val="007825BB"/>
    <w:rsid w:val="00782B81"/>
    <w:rsid w:val="00784D10"/>
    <w:rsid w:val="0078536C"/>
    <w:rsid w:val="00785F39"/>
    <w:rsid w:val="00786C3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5DC"/>
    <w:rsid w:val="007956D3"/>
    <w:rsid w:val="00795946"/>
    <w:rsid w:val="007962B0"/>
    <w:rsid w:val="00796E4D"/>
    <w:rsid w:val="00797EA3"/>
    <w:rsid w:val="00797F1C"/>
    <w:rsid w:val="007A0040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244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7AC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974"/>
    <w:rsid w:val="007C78A7"/>
    <w:rsid w:val="007C7A4B"/>
    <w:rsid w:val="007C7EB0"/>
    <w:rsid w:val="007C7F01"/>
    <w:rsid w:val="007D0464"/>
    <w:rsid w:val="007D04AA"/>
    <w:rsid w:val="007D079E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6BC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735"/>
    <w:rsid w:val="00801CF4"/>
    <w:rsid w:val="00801DA7"/>
    <w:rsid w:val="0080350E"/>
    <w:rsid w:val="00803636"/>
    <w:rsid w:val="00803E29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097"/>
    <w:rsid w:val="00854373"/>
    <w:rsid w:val="00854669"/>
    <w:rsid w:val="00854A5F"/>
    <w:rsid w:val="008550DD"/>
    <w:rsid w:val="0085513A"/>
    <w:rsid w:val="008560F6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002C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510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DD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289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5E0F"/>
    <w:rsid w:val="008B6B82"/>
    <w:rsid w:val="008B7293"/>
    <w:rsid w:val="008B7973"/>
    <w:rsid w:val="008C0279"/>
    <w:rsid w:val="008C03EB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DC8"/>
    <w:rsid w:val="008D2EBA"/>
    <w:rsid w:val="008D3086"/>
    <w:rsid w:val="008D408E"/>
    <w:rsid w:val="008D4269"/>
    <w:rsid w:val="008D4664"/>
    <w:rsid w:val="008D496F"/>
    <w:rsid w:val="008D55C0"/>
    <w:rsid w:val="008D5631"/>
    <w:rsid w:val="008D5715"/>
    <w:rsid w:val="008D74B0"/>
    <w:rsid w:val="008D7F95"/>
    <w:rsid w:val="008E02E8"/>
    <w:rsid w:val="008E0CAB"/>
    <w:rsid w:val="008E0E35"/>
    <w:rsid w:val="008E0F49"/>
    <w:rsid w:val="008E156B"/>
    <w:rsid w:val="008E2053"/>
    <w:rsid w:val="008E2E23"/>
    <w:rsid w:val="008E2F1B"/>
    <w:rsid w:val="008E45B1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B57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D94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ED5"/>
    <w:rsid w:val="00957604"/>
    <w:rsid w:val="00957A3F"/>
    <w:rsid w:val="009605D1"/>
    <w:rsid w:val="00961319"/>
    <w:rsid w:val="00961457"/>
    <w:rsid w:val="00961FDE"/>
    <w:rsid w:val="00961FE6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AA0"/>
    <w:rsid w:val="00974CFA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3B4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2D77"/>
    <w:rsid w:val="009C3170"/>
    <w:rsid w:val="009C3CC4"/>
    <w:rsid w:val="009C3D77"/>
    <w:rsid w:val="009C3F30"/>
    <w:rsid w:val="009C4E3B"/>
    <w:rsid w:val="009C5860"/>
    <w:rsid w:val="009C5A11"/>
    <w:rsid w:val="009C6B31"/>
    <w:rsid w:val="009C6F1C"/>
    <w:rsid w:val="009C6F31"/>
    <w:rsid w:val="009C76B9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545E"/>
    <w:rsid w:val="009D5C3B"/>
    <w:rsid w:val="009D6DF0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63C5"/>
    <w:rsid w:val="009E6690"/>
    <w:rsid w:val="009E686B"/>
    <w:rsid w:val="009E7865"/>
    <w:rsid w:val="009E7D83"/>
    <w:rsid w:val="009F0C3E"/>
    <w:rsid w:val="009F1232"/>
    <w:rsid w:val="009F17E5"/>
    <w:rsid w:val="009F2CA2"/>
    <w:rsid w:val="009F2E4D"/>
    <w:rsid w:val="009F3F1D"/>
    <w:rsid w:val="009F4462"/>
    <w:rsid w:val="009F4685"/>
    <w:rsid w:val="009F46AB"/>
    <w:rsid w:val="009F485B"/>
    <w:rsid w:val="009F4989"/>
    <w:rsid w:val="009F5780"/>
    <w:rsid w:val="009F65CD"/>
    <w:rsid w:val="009F6EF6"/>
    <w:rsid w:val="009F6FAE"/>
    <w:rsid w:val="009F7885"/>
    <w:rsid w:val="009F7DB6"/>
    <w:rsid w:val="00A00065"/>
    <w:rsid w:val="00A006DE"/>
    <w:rsid w:val="00A00E83"/>
    <w:rsid w:val="00A02DCB"/>
    <w:rsid w:val="00A030DB"/>
    <w:rsid w:val="00A038D6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57"/>
    <w:rsid w:val="00A112DE"/>
    <w:rsid w:val="00A11D00"/>
    <w:rsid w:val="00A12D8C"/>
    <w:rsid w:val="00A13614"/>
    <w:rsid w:val="00A142AF"/>
    <w:rsid w:val="00A14340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1788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FF9"/>
    <w:rsid w:val="00A57110"/>
    <w:rsid w:val="00A5718A"/>
    <w:rsid w:val="00A578A5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69E"/>
    <w:rsid w:val="00AA1969"/>
    <w:rsid w:val="00AA1AAB"/>
    <w:rsid w:val="00AA20BC"/>
    <w:rsid w:val="00AA22C9"/>
    <w:rsid w:val="00AA2942"/>
    <w:rsid w:val="00AA2A57"/>
    <w:rsid w:val="00AA2AB5"/>
    <w:rsid w:val="00AA2D8E"/>
    <w:rsid w:val="00AA32E1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3A33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48CB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0C0"/>
    <w:rsid w:val="00AD3D79"/>
    <w:rsid w:val="00AD3E2C"/>
    <w:rsid w:val="00AD40A1"/>
    <w:rsid w:val="00AD4145"/>
    <w:rsid w:val="00AD4572"/>
    <w:rsid w:val="00AD4585"/>
    <w:rsid w:val="00AD4821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8E2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2A5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445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DE8"/>
    <w:rsid w:val="00B021AF"/>
    <w:rsid w:val="00B02DFD"/>
    <w:rsid w:val="00B03B13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4DEE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978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0AD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97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38FC"/>
    <w:rsid w:val="00B93903"/>
    <w:rsid w:val="00B93BC7"/>
    <w:rsid w:val="00B93D17"/>
    <w:rsid w:val="00B940FE"/>
    <w:rsid w:val="00B94B10"/>
    <w:rsid w:val="00B94F3E"/>
    <w:rsid w:val="00B95234"/>
    <w:rsid w:val="00B954E2"/>
    <w:rsid w:val="00B95A1E"/>
    <w:rsid w:val="00B95E3E"/>
    <w:rsid w:val="00B96016"/>
    <w:rsid w:val="00B96B5A"/>
    <w:rsid w:val="00B97032"/>
    <w:rsid w:val="00B973E8"/>
    <w:rsid w:val="00B97A99"/>
    <w:rsid w:val="00BA06FD"/>
    <w:rsid w:val="00BA09B0"/>
    <w:rsid w:val="00BA0EC8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652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E90"/>
    <w:rsid w:val="00BD3F43"/>
    <w:rsid w:val="00BD4152"/>
    <w:rsid w:val="00BD415F"/>
    <w:rsid w:val="00BD428A"/>
    <w:rsid w:val="00BD474B"/>
    <w:rsid w:val="00BD4B69"/>
    <w:rsid w:val="00BD4F7F"/>
    <w:rsid w:val="00BD5220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7A6"/>
    <w:rsid w:val="00BF3D27"/>
    <w:rsid w:val="00BF3F5E"/>
    <w:rsid w:val="00BF434B"/>
    <w:rsid w:val="00BF4B6A"/>
    <w:rsid w:val="00BF53F7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A79"/>
    <w:rsid w:val="00C11FF9"/>
    <w:rsid w:val="00C12855"/>
    <w:rsid w:val="00C12C06"/>
    <w:rsid w:val="00C1316B"/>
    <w:rsid w:val="00C1355B"/>
    <w:rsid w:val="00C13586"/>
    <w:rsid w:val="00C141FC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735"/>
    <w:rsid w:val="00C26969"/>
    <w:rsid w:val="00C271B4"/>
    <w:rsid w:val="00C274E1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6CA"/>
    <w:rsid w:val="00C44BEE"/>
    <w:rsid w:val="00C44E7C"/>
    <w:rsid w:val="00C45A0C"/>
    <w:rsid w:val="00C45A31"/>
    <w:rsid w:val="00C45CB9"/>
    <w:rsid w:val="00C45F08"/>
    <w:rsid w:val="00C46126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404D"/>
    <w:rsid w:val="00C556CC"/>
    <w:rsid w:val="00C55845"/>
    <w:rsid w:val="00C55AC6"/>
    <w:rsid w:val="00C56E8B"/>
    <w:rsid w:val="00C5754B"/>
    <w:rsid w:val="00C57962"/>
    <w:rsid w:val="00C60121"/>
    <w:rsid w:val="00C60598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0F12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16C"/>
    <w:rsid w:val="00CC591E"/>
    <w:rsid w:val="00CC66BA"/>
    <w:rsid w:val="00CC71D5"/>
    <w:rsid w:val="00CC7FD7"/>
    <w:rsid w:val="00CD0441"/>
    <w:rsid w:val="00CD06DF"/>
    <w:rsid w:val="00CD085C"/>
    <w:rsid w:val="00CD0B88"/>
    <w:rsid w:val="00CD10EC"/>
    <w:rsid w:val="00CD1EFD"/>
    <w:rsid w:val="00CD1F96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9E9"/>
    <w:rsid w:val="00D21B87"/>
    <w:rsid w:val="00D22CF3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0E9A"/>
    <w:rsid w:val="00D31AFF"/>
    <w:rsid w:val="00D31F9C"/>
    <w:rsid w:val="00D32F95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9F8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5A8E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2BC"/>
    <w:rsid w:val="00D72339"/>
    <w:rsid w:val="00D729BC"/>
    <w:rsid w:val="00D72B31"/>
    <w:rsid w:val="00D730FE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3B18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3EFF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D41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CED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AB9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1519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07DBF"/>
    <w:rsid w:val="00E11A4D"/>
    <w:rsid w:val="00E12094"/>
    <w:rsid w:val="00E12406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9CE"/>
    <w:rsid w:val="00E43F62"/>
    <w:rsid w:val="00E4452C"/>
    <w:rsid w:val="00E44C04"/>
    <w:rsid w:val="00E45C27"/>
    <w:rsid w:val="00E45DFC"/>
    <w:rsid w:val="00E45EE9"/>
    <w:rsid w:val="00E45FAE"/>
    <w:rsid w:val="00E46077"/>
    <w:rsid w:val="00E472CE"/>
    <w:rsid w:val="00E47CB1"/>
    <w:rsid w:val="00E47EAB"/>
    <w:rsid w:val="00E502B6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2635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1C9"/>
    <w:rsid w:val="00E738E4"/>
    <w:rsid w:val="00E73F0B"/>
    <w:rsid w:val="00E74168"/>
    <w:rsid w:val="00E752AE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790"/>
    <w:rsid w:val="00E94D51"/>
    <w:rsid w:val="00E956FA"/>
    <w:rsid w:val="00E95798"/>
    <w:rsid w:val="00E95879"/>
    <w:rsid w:val="00E95884"/>
    <w:rsid w:val="00E95FAD"/>
    <w:rsid w:val="00E96237"/>
    <w:rsid w:val="00E96FD1"/>
    <w:rsid w:val="00E970CC"/>
    <w:rsid w:val="00E973A9"/>
    <w:rsid w:val="00E97787"/>
    <w:rsid w:val="00E97884"/>
    <w:rsid w:val="00E97ACE"/>
    <w:rsid w:val="00EA0CF2"/>
    <w:rsid w:val="00EA0D84"/>
    <w:rsid w:val="00EA0E4E"/>
    <w:rsid w:val="00EA125C"/>
    <w:rsid w:val="00EA1431"/>
    <w:rsid w:val="00EA1C9A"/>
    <w:rsid w:val="00EA1D18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36E0"/>
    <w:rsid w:val="00EB3A1F"/>
    <w:rsid w:val="00EB3BD4"/>
    <w:rsid w:val="00EB4137"/>
    <w:rsid w:val="00EB4279"/>
    <w:rsid w:val="00EB44E4"/>
    <w:rsid w:val="00EB48AF"/>
    <w:rsid w:val="00EB4919"/>
    <w:rsid w:val="00EB5096"/>
    <w:rsid w:val="00EB5195"/>
    <w:rsid w:val="00EB52A1"/>
    <w:rsid w:val="00EB567B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729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1ED"/>
    <w:rsid w:val="00ED32A4"/>
    <w:rsid w:val="00ED345A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71F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2AB9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87E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D78"/>
    <w:rsid w:val="00F167DD"/>
    <w:rsid w:val="00F16AC4"/>
    <w:rsid w:val="00F177D6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3857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47DD3"/>
    <w:rsid w:val="00F50A90"/>
    <w:rsid w:val="00F510EE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3E5F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761C"/>
    <w:rsid w:val="00F57AB6"/>
    <w:rsid w:val="00F6012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5ED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D1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1E46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11C0"/>
    <w:rsid w:val="00FD23D1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2E8E"/>
    <w:rsid w:val="00FE377E"/>
    <w:rsid w:val="00FE40F7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74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5C2CD"/>
  <w15:docId w15:val="{3F173ACB-3DDF-496E-8B03-8908E0D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02B2"/>
    <w:rPr>
      <w:rFonts w:ascii="Times New Roman" w:eastAsia="Times New Roman" w:hAnsi="Times New Roman"/>
      <w:sz w:val="28"/>
    </w:rPr>
  </w:style>
  <w:style w:type="paragraph" w:styleId="Cmsor1">
    <w:name w:val="heading 1"/>
    <w:basedOn w:val="Norml"/>
    <w:next w:val="Norml"/>
    <w:link w:val="Cmsor1Char"/>
    <w:uiPriority w:val="99"/>
    <w:qFormat/>
    <w:rsid w:val="007302B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302B2"/>
    <w:pPr>
      <w:keepNext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302B2"/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7302B2"/>
    <w:rPr>
      <w:rFonts w:ascii="Times New Roman" w:hAnsi="Times New Roman" w:cs="Times New Roman"/>
      <w:b/>
      <w:sz w:val="20"/>
      <w:szCs w:val="20"/>
      <w:lang w:eastAsia="hu-HU"/>
    </w:rPr>
  </w:style>
  <w:style w:type="paragraph" w:styleId="Cm">
    <w:name w:val="Title"/>
    <w:aliases w:val="FőCím"/>
    <w:basedOn w:val="Norml"/>
    <w:link w:val="CmChar"/>
    <w:autoRedefine/>
    <w:uiPriority w:val="99"/>
    <w:qFormat/>
    <w:rsid w:val="001D181F"/>
    <w:pPr>
      <w:spacing w:before="480" w:after="240"/>
      <w:jc w:val="center"/>
    </w:pPr>
    <w:rPr>
      <w:b/>
      <w:sz w:val="22"/>
      <w:szCs w:val="22"/>
    </w:rPr>
  </w:style>
  <w:style w:type="character" w:customStyle="1" w:styleId="CmChar">
    <w:name w:val="Cím Char"/>
    <w:aliases w:val="FőCím Char"/>
    <w:basedOn w:val="Bekezdsalapbettpusa"/>
    <w:link w:val="Cm"/>
    <w:uiPriority w:val="99"/>
    <w:locked/>
    <w:rsid w:val="001D181F"/>
    <w:rPr>
      <w:rFonts w:ascii="Times New Roman" w:hAnsi="Times New Roman" w:cs="Times New Roman"/>
      <w:b/>
      <w:lang w:eastAsia="hu-HU"/>
    </w:rPr>
  </w:style>
  <w:style w:type="paragraph" w:styleId="Listaszerbekezds">
    <w:name w:val="List Paragraph"/>
    <w:basedOn w:val="Norml"/>
    <w:uiPriority w:val="99"/>
    <w:qFormat/>
    <w:rsid w:val="00A03B9C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zh-CN" w:bidi="hi-IN"/>
    </w:rPr>
  </w:style>
  <w:style w:type="paragraph" w:styleId="NormlWeb">
    <w:name w:val="Normal (Web)"/>
    <w:basedOn w:val="Norml"/>
    <w:uiPriority w:val="99"/>
    <w:semiHidden/>
    <w:rsid w:val="001D181F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l"/>
    <w:rsid w:val="000A7C37"/>
    <w:pPr>
      <w:spacing w:before="100" w:beforeAutospacing="1" w:after="119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6E9"/>
            <w:bottom w:val="none" w:sz="0" w:space="0" w:color="auto"/>
            <w:right w:val="single" w:sz="6" w:space="0" w:color="E5E6E9"/>
          </w:divBdr>
          <w:divsChild>
            <w:div w:id="185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299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ER J E S Z T É S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ER J E S Z T É S</dc:title>
  <dc:subject/>
  <dc:creator>NemethneM</dc:creator>
  <cp:keywords/>
  <cp:lastModifiedBy>Stepics Anita</cp:lastModifiedBy>
  <cp:revision>2</cp:revision>
  <cp:lastPrinted>2023-10-25T06:14:00Z</cp:lastPrinted>
  <dcterms:created xsi:type="dcterms:W3CDTF">2023-10-25T06:14:00Z</dcterms:created>
  <dcterms:modified xsi:type="dcterms:W3CDTF">2023-10-25T06:14:00Z</dcterms:modified>
</cp:coreProperties>
</file>