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6E54FA" w:rsidRDefault="006E54FA" w:rsidP="006E54FA">
      <w:pPr>
        <w:jc w:val="center"/>
        <w:rPr>
          <w:b/>
        </w:rPr>
      </w:pPr>
      <w:r w:rsidRPr="006E54FA">
        <w:rPr>
          <w:b/>
        </w:rPr>
        <w:t>ELŐTERJESZTÉS</w:t>
      </w:r>
    </w:p>
    <w:p w:rsidR="006E54FA" w:rsidRPr="006E54FA" w:rsidRDefault="006E54FA" w:rsidP="006E54FA">
      <w:pPr>
        <w:jc w:val="center"/>
        <w:rPr>
          <w:b/>
        </w:rPr>
      </w:pPr>
      <w:r w:rsidRPr="006E54FA">
        <w:rPr>
          <w:b/>
        </w:rPr>
        <w:t xml:space="preserve">Körmend Város Önkormányzata Képviselő-testülete 2019. április 16-i </w:t>
      </w:r>
      <w:r>
        <w:rPr>
          <w:b/>
        </w:rPr>
        <w:t xml:space="preserve">rendkívüli </w:t>
      </w:r>
      <w:r w:rsidRPr="006E54FA">
        <w:rPr>
          <w:b/>
        </w:rPr>
        <w:t>ülésére</w:t>
      </w:r>
    </w:p>
    <w:p w:rsidR="006E54FA" w:rsidRPr="006E54FA" w:rsidRDefault="006E54FA" w:rsidP="006E54FA">
      <w:pPr>
        <w:jc w:val="center"/>
        <w:rPr>
          <w:b/>
        </w:rPr>
      </w:pPr>
    </w:p>
    <w:p w:rsidR="006E54FA" w:rsidRDefault="006E54FA" w:rsidP="006E54FA">
      <w:pPr>
        <w:rPr>
          <w:b/>
        </w:rPr>
      </w:pPr>
    </w:p>
    <w:p w:rsidR="006E54FA" w:rsidRPr="006E54FA" w:rsidRDefault="006E54FA" w:rsidP="006E54FA">
      <w:r>
        <w:rPr>
          <w:b/>
        </w:rPr>
        <w:t xml:space="preserve">Tárgy: </w:t>
      </w:r>
      <w:r w:rsidRPr="006E54FA">
        <w:t xml:space="preserve">Körmend Múltja, Jelene és Jövője Közhasznú </w:t>
      </w:r>
      <w:proofErr w:type="gramStart"/>
      <w:r w:rsidRPr="006E54FA">
        <w:t>Alapítvány alapító</w:t>
      </w:r>
      <w:proofErr w:type="gramEnd"/>
      <w:r w:rsidRPr="006E54FA">
        <w:t xml:space="preserve"> okiratának a módosítása</w:t>
      </w:r>
    </w:p>
    <w:p w:rsidR="006E54FA" w:rsidRPr="006E54FA" w:rsidRDefault="006E54FA" w:rsidP="006E54FA"/>
    <w:p w:rsidR="006E54FA" w:rsidRPr="006E54FA" w:rsidRDefault="006E54FA" w:rsidP="006E54FA">
      <w:r w:rsidRPr="006E54FA">
        <w:t>Tisztelt Képviselő-testület!</w:t>
      </w:r>
    </w:p>
    <w:p w:rsidR="006E54FA" w:rsidRPr="006E54FA" w:rsidRDefault="006E54FA" w:rsidP="006E54FA"/>
    <w:p w:rsidR="006E54FA" w:rsidRPr="006E54FA" w:rsidRDefault="006E54FA" w:rsidP="006E54FA"/>
    <w:p w:rsidR="006E54FA" w:rsidRDefault="006E54FA" w:rsidP="006E54FA">
      <w:pPr>
        <w:jc w:val="both"/>
      </w:pPr>
      <w:r w:rsidRPr="006E54FA">
        <w:t>A Körmend Múltja, Jelene és Jövője Közhasznú Alapítvány</w:t>
      </w:r>
      <w:r>
        <w:t xml:space="preserve"> az egyik legaktívabb alapítvány, amely nagyon sok területen járul hozzá a körmendi kulturális, művészeti és sportrendezvények megrendezéséhez. </w:t>
      </w:r>
    </w:p>
    <w:p w:rsidR="006E54FA" w:rsidRPr="006E54FA" w:rsidRDefault="006E54FA" w:rsidP="006E54FA">
      <w:pPr>
        <w:jc w:val="both"/>
      </w:pPr>
    </w:p>
    <w:p w:rsidR="006E54FA" w:rsidRDefault="006E54FA" w:rsidP="006E54FA">
      <w:pPr>
        <w:jc w:val="both"/>
      </w:pPr>
      <w:r w:rsidRPr="006E54FA">
        <w:t xml:space="preserve">Az alapító okirat felülvizsgálatával javasoljuk, hogy további közhasznú tevékenységekkel is bővüljön ki az Alapítvány tevékenysége. Javasoljuk, hogy a közrend és közlekedésbiztonság védelme </w:t>
      </w:r>
      <w:r>
        <w:t>is jelenjen meg az Alapítvány tevékenységei között.</w:t>
      </w:r>
    </w:p>
    <w:p w:rsidR="006E54FA" w:rsidRDefault="006E54FA" w:rsidP="006E54FA">
      <w:pPr>
        <w:jc w:val="both"/>
      </w:pPr>
    </w:p>
    <w:p w:rsidR="006E54FA" w:rsidRDefault="006E54FA" w:rsidP="006E54FA">
      <w:pPr>
        <w:jc w:val="both"/>
      </w:pPr>
      <w:r>
        <w:t xml:space="preserve">A módosításokkal egységes szerkezetű új alapító okiratot az előterjesztéshez csatoljuk. </w:t>
      </w:r>
    </w:p>
    <w:p w:rsidR="006E54FA" w:rsidRDefault="006E54FA" w:rsidP="006E54FA">
      <w:pPr>
        <w:jc w:val="both"/>
      </w:pPr>
    </w:p>
    <w:p w:rsidR="006E54FA" w:rsidRDefault="006E54FA" w:rsidP="006E54FA">
      <w:pPr>
        <w:jc w:val="both"/>
      </w:pPr>
    </w:p>
    <w:p w:rsidR="006E54FA" w:rsidRPr="006E54FA" w:rsidRDefault="006E54FA" w:rsidP="006E54FA">
      <w:pPr>
        <w:jc w:val="center"/>
        <w:rPr>
          <w:b/>
        </w:rPr>
      </w:pPr>
      <w:r w:rsidRPr="006E54FA">
        <w:rPr>
          <w:b/>
        </w:rPr>
        <w:t>HATÁROZATI JAVASLAT</w:t>
      </w:r>
    </w:p>
    <w:p w:rsidR="006E54FA" w:rsidRPr="006E54FA" w:rsidRDefault="006E54FA" w:rsidP="006E54FA">
      <w:pPr>
        <w:jc w:val="center"/>
        <w:rPr>
          <w:b/>
        </w:rPr>
      </w:pPr>
    </w:p>
    <w:p w:rsidR="006E54FA" w:rsidRDefault="006E54FA" w:rsidP="006E54FA">
      <w:pPr>
        <w:rPr>
          <w:b/>
        </w:rPr>
      </w:pPr>
    </w:p>
    <w:p w:rsidR="00D66161" w:rsidRDefault="006E54FA" w:rsidP="006E54FA">
      <w:pPr>
        <w:pStyle w:val="Listaszerbekezds"/>
        <w:numPr>
          <w:ilvl w:val="0"/>
          <w:numId w:val="1"/>
        </w:numPr>
        <w:jc w:val="both"/>
      </w:pPr>
      <w:r w:rsidRPr="006E54FA">
        <w:t>Körmend Város Önkormányzata Képviselő-testülete</w:t>
      </w:r>
      <w:r>
        <w:t xml:space="preserve"> a </w:t>
      </w:r>
      <w:r w:rsidRPr="006E54FA">
        <w:t>Körmend Múltja, Jelene és Jövője Közhasz</w:t>
      </w:r>
      <w:r>
        <w:t xml:space="preserve">nú </w:t>
      </w:r>
      <w:proofErr w:type="gramStart"/>
      <w:r>
        <w:t>Alapítvány alapító</w:t>
      </w:r>
      <w:proofErr w:type="gramEnd"/>
      <w:r>
        <w:t xml:space="preserve"> okiratát</w:t>
      </w:r>
      <w:r w:rsidR="00D66161">
        <w:t xml:space="preserve"> a következőképpen módosítja: </w:t>
      </w:r>
    </w:p>
    <w:p w:rsidR="006E54FA" w:rsidRDefault="006E54FA" w:rsidP="00D66161">
      <w:pPr>
        <w:pStyle w:val="Listaszerbekezds"/>
        <w:numPr>
          <w:ilvl w:val="0"/>
          <w:numId w:val="2"/>
        </w:numPr>
        <w:jc w:val="both"/>
      </w:pPr>
      <w:r>
        <w:t xml:space="preserve"> az Alapítvány által ellátott közhasznú tevékenységek kiegészülnek az alábbiakkal: közrend és kö</w:t>
      </w:r>
      <w:r w:rsidR="00D66161">
        <w:t>zlekedésbiztonság védelme</w:t>
      </w:r>
    </w:p>
    <w:p w:rsidR="00D66161" w:rsidRDefault="00D66161" w:rsidP="00D66161">
      <w:pPr>
        <w:pStyle w:val="Listaszerbekezds"/>
        <w:numPr>
          <w:ilvl w:val="0"/>
          <w:numId w:val="2"/>
        </w:numPr>
        <w:jc w:val="both"/>
      </w:pPr>
      <w:r>
        <w:t xml:space="preserve">Szakonyi Gyula kuratóriumi tag lemondására tekintettel az alapító okiratban a Kuratórium tagjaként kell megnevezni Huszár Ádám 9900 Körmend, Rákóczi u. 47. szám alatti személyt tekintettel arra, hogy Huszár Ádámot a Képviselő-testület 115/2018. (IX.28.) sz. határozatával a Kuratórium tagjává választotta. </w:t>
      </w:r>
    </w:p>
    <w:p w:rsidR="00D66161" w:rsidRDefault="00D66161" w:rsidP="00D66161">
      <w:pPr>
        <w:ind w:left="720"/>
        <w:jc w:val="both"/>
      </w:pPr>
    </w:p>
    <w:p w:rsidR="006E54FA" w:rsidRDefault="006E54FA" w:rsidP="00D66161">
      <w:pPr>
        <w:pStyle w:val="Listaszerbekezds"/>
        <w:numPr>
          <w:ilvl w:val="0"/>
          <w:numId w:val="1"/>
        </w:numPr>
        <w:jc w:val="both"/>
      </w:pPr>
      <w:r w:rsidRPr="006E54FA">
        <w:t>Körmend Város Önkormányzata Képviselő-testülete</w:t>
      </w:r>
      <w:r>
        <w:t xml:space="preserve"> a </w:t>
      </w:r>
      <w:r w:rsidRPr="006E54FA">
        <w:t>Körmend Múltja, Jelene és Jövője Közhasz</w:t>
      </w:r>
      <w:r>
        <w:t>nú Alapítvány</w:t>
      </w:r>
      <w:r w:rsidR="00424907">
        <w:t xml:space="preserve">nak a módosításokkal egységes szerkezetbe foglalt alapító okiratát az előterjesztéshez csatoltak szerint jóváhagyja. </w:t>
      </w:r>
    </w:p>
    <w:p w:rsidR="00424907" w:rsidRDefault="00424907" w:rsidP="00424907">
      <w:pPr>
        <w:jc w:val="both"/>
      </w:pPr>
    </w:p>
    <w:p w:rsidR="00424907" w:rsidRDefault="00424907" w:rsidP="00424907">
      <w:pPr>
        <w:jc w:val="both"/>
      </w:pPr>
    </w:p>
    <w:p w:rsidR="00424907" w:rsidRDefault="00424907" w:rsidP="00424907">
      <w:pPr>
        <w:jc w:val="both"/>
      </w:pPr>
      <w:r>
        <w:t>Körmend, 2019. 04. 03.</w:t>
      </w:r>
    </w:p>
    <w:p w:rsidR="00424907" w:rsidRDefault="00424907" w:rsidP="00424907">
      <w:pPr>
        <w:jc w:val="both"/>
      </w:pPr>
    </w:p>
    <w:p w:rsidR="00424907" w:rsidRDefault="00424907" w:rsidP="00424907">
      <w:pPr>
        <w:jc w:val="both"/>
      </w:pPr>
    </w:p>
    <w:p w:rsidR="00424907" w:rsidRPr="00424907" w:rsidRDefault="00424907" w:rsidP="00424907">
      <w:pPr>
        <w:jc w:val="center"/>
        <w:rPr>
          <w:b/>
        </w:rPr>
      </w:pPr>
      <w:proofErr w:type="spellStart"/>
      <w:r w:rsidRPr="00424907">
        <w:rPr>
          <w:b/>
        </w:rPr>
        <w:t>Bebes</w:t>
      </w:r>
      <w:proofErr w:type="spellEnd"/>
      <w:r w:rsidRPr="00424907">
        <w:rPr>
          <w:b/>
        </w:rPr>
        <w:t xml:space="preserve"> István</w:t>
      </w:r>
    </w:p>
    <w:p w:rsidR="00424907" w:rsidRPr="00424907" w:rsidRDefault="00424907" w:rsidP="00424907">
      <w:pPr>
        <w:jc w:val="center"/>
        <w:rPr>
          <w:b/>
        </w:rPr>
      </w:pPr>
      <w:proofErr w:type="gramStart"/>
      <w:r w:rsidRPr="00424907">
        <w:rPr>
          <w:b/>
        </w:rPr>
        <w:t>polgármester</w:t>
      </w:r>
      <w:proofErr w:type="gramEnd"/>
    </w:p>
    <w:sectPr w:rsidR="00424907" w:rsidRPr="0042490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2E"/>
    <w:multiLevelType w:val="hybridMultilevel"/>
    <w:tmpl w:val="6F8849A6"/>
    <w:lvl w:ilvl="0" w:tplc="EA8ED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5283D"/>
    <w:multiLevelType w:val="hybridMultilevel"/>
    <w:tmpl w:val="B32650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4FA"/>
    <w:rsid w:val="00091AFA"/>
    <w:rsid w:val="003218C3"/>
    <w:rsid w:val="00424907"/>
    <w:rsid w:val="006858BB"/>
    <w:rsid w:val="006E54FA"/>
    <w:rsid w:val="007C762D"/>
    <w:rsid w:val="00D66161"/>
    <w:rsid w:val="00FA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E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2019-04-09T11:05:00Z</dcterms:created>
  <dcterms:modified xsi:type="dcterms:W3CDTF">2019-04-09T11:05:00Z</dcterms:modified>
</cp:coreProperties>
</file>